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D9" w:rsidRPr="007E0FE1" w:rsidRDefault="00CA3FD9" w:rsidP="00CA3FD9">
      <w:pPr>
        <w:pStyle w:val="Odstavekseznama"/>
        <w:ind w:left="0"/>
        <w:jc w:val="center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t>Tabela za posredovanje podatkov na podeljeno koncesijo</w:t>
      </w:r>
    </w:p>
    <w:p w:rsidR="00CA3FD9" w:rsidRDefault="00CA3FD9" w:rsidP="00CA3FD9">
      <w:pPr>
        <w:pStyle w:val="Odstavekseznama"/>
        <w:ind w:left="0"/>
        <w:rPr>
          <w:szCs w:val="20"/>
        </w:rPr>
      </w:pPr>
    </w:p>
    <w:tbl>
      <w:tblPr>
        <w:tblW w:w="8459" w:type="dxa"/>
        <w:jc w:val="center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9"/>
        <w:gridCol w:w="4230"/>
      </w:tblGrid>
      <w:tr w:rsidR="00CA3FD9" w:rsidRPr="00523DE7" w:rsidTr="00340D11">
        <w:trPr>
          <w:trHeight w:val="780"/>
          <w:jc w:val="center"/>
        </w:trPr>
        <w:tc>
          <w:tcPr>
            <w:tcW w:w="4229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  <w:r w:rsidRPr="00523DE7">
              <w:rPr>
                <w:szCs w:val="22"/>
              </w:rPr>
              <w:t>Številka objave javnega razpisa</w:t>
            </w:r>
          </w:p>
        </w:tc>
        <w:tc>
          <w:tcPr>
            <w:tcW w:w="4230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</w:p>
        </w:tc>
      </w:tr>
      <w:tr w:rsidR="00CA3FD9" w:rsidRPr="00523DE7" w:rsidTr="00340D11">
        <w:trPr>
          <w:trHeight w:val="780"/>
          <w:jc w:val="center"/>
        </w:trPr>
        <w:tc>
          <w:tcPr>
            <w:tcW w:w="4229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  <w:r w:rsidRPr="00523DE7">
              <w:rPr>
                <w:szCs w:val="22"/>
              </w:rPr>
              <w:t>Naziv ali osebno ime koncesionarja</w:t>
            </w:r>
          </w:p>
        </w:tc>
        <w:tc>
          <w:tcPr>
            <w:tcW w:w="4230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</w:p>
        </w:tc>
      </w:tr>
      <w:tr w:rsidR="00CA3FD9" w:rsidRPr="00523DE7" w:rsidTr="00340D11">
        <w:trPr>
          <w:trHeight w:val="780"/>
          <w:jc w:val="center"/>
        </w:trPr>
        <w:tc>
          <w:tcPr>
            <w:tcW w:w="4229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  <w:r w:rsidRPr="00523DE7">
              <w:rPr>
                <w:szCs w:val="22"/>
              </w:rPr>
              <w:t>Osebno ime odgovornega nosilca programa zdravstvene dejavnosti</w:t>
            </w:r>
          </w:p>
        </w:tc>
        <w:tc>
          <w:tcPr>
            <w:tcW w:w="4230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</w:p>
        </w:tc>
      </w:tr>
      <w:tr w:rsidR="00CA3FD9" w:rsidRPr="00523DE7" w:rsidTr="00340D11">
        <w:trPr>
          <w:trHeight w:val="780"/>
          <w:jc w:val="center"/>
        </w:trPr>
        <w:tc>
          <w:tcPr>
            <w:tcW w:w="4229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  <w:r w:rsidRPr="00523DE7">
              <w:rPr>
                <w:szCs w:val="22"/>
              </w:rPr>
              <w:t>Sedež koncesionarja, kraj (naslov) in območje opravljanja koncesijske dejavnosti</w:t>
            </w:r>
          </w:p>
        </w:tc>
        <w:tc>
          <w:tcPr>
            <w:tcW w:w="4230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</w:p>
        </w:tc>
      </w:tr>
      <w:tr w:rsidR="00CA3FD9" w:rsidRPr="00523DE7" w:rsidTr="00340D11">
        <w:trPr>
          <w:trHeight w:val="780"/>
          <w:jc w:val="center"/>
        </w:trPr>
        <w:tc>
          <w:tcPr>
            <w:tcW w:w="4229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  <w:r w:rsidRPr="00523DE7">
              <w:rPr>
                <w:szCs w:val="22"/>
              </w:rPr>
              <w:t>Številka in datum koncesijske odločbe</w:t>
            </w:r>
          </w:p>
        </w:tc>
        <w:tc>
          <w:tcPr>
            <w:tcW w:w="4230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</w:p>
        </w:tc>
      </w:tr>
      <w:tr w:rsidR="00CA3FD9" w:rsidRPr="00523DE7" w:rsidTr="00340D11">
        <w:trPr>
          <w:trHeight w:val="780"/>
          <w:jc w:val="center"/>
        </w:trPr>
        <w:tc>
          <w:tcPr>
            <w:tcW w:w="4229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  <w:r w:rsidRPr="00523DE7">
              <w:rPr>
                <w:szCs w:val="22"/>
              </w:rPr>
              <w:t>Obdobje, za katerega je podeljena koncesija</w:t>
            </w:r>
          </w:p>
        </w:tc>
        <w:tc>
          <w:tcPr>
            <w:tcW w:w="4230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</w:p>
        </w:tc>
      </w:tr>
      <w:tr w:rsidR="00CA3FD9" w:rsidRPr="00523DE7" w:rsidTr="00340D11">
        <w:trPr>
          <w:trHeight w:val="780"/>
          <w:jc w:val="center"/>
        </w:trPr>
        <w:tc>
          <w:tcPr>
            <w:tcW w:w="4229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  <w:r w:rsidRPr="00523DE7">
              <w:rPr>
                <w:szCs w:val="22"/>
              </w:rPr>
              <w:t>Vrsta in obseg opravljanja zdravstvene storitev oziroma programa zdravstvene dejavnosti</w:t>
            </w:r>
          </w:p>
        </w:tc>
        <w:tc>
          <w:tcPr>
            <w:tcW w:w="4230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</w:p>
        </w:tc>
      </w:tr>
      <w:tr w:rsidR="00CA3FD9" w:rsidRPr="00523DE7" w:rsidTr="00340D11">
        <w:trPr>
          <w:trHeight w:val="780"/>
          <w:jc w:val="center"/>
        </w:trPr>
        <w:tc>
          <w:tcPr>
            <w:tcW w:w="4229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  <w:r w:rsidRPr="00523DE7">
              <w:rPr>
                <w:szCs w:val="22"/>
              </w:rPr>
              <w:t>Številka in datum sklenitve koncesijske pogodbe</w:t>
            </w:r>
          </w:p>
        </w:tc>
        <w:tc>
          <w:tcPr>
            <w:tcW w:w="4230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</w:p>
        </w:tc>
      </w:tr>
      <w:tr w:rsidR="00CA3FD9" w:rsidRPr="00523DE7" w:rsidTr="00340D11">
        <w:trPr>
          <w:trHeight w:val="780"/>
          <w:jc w:val="center"/>
        </w:trPr>
        <w:tc>
          <w:tcPr>
            <w:tcW w:w="4229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  <w:r w:rsidRPr="00523DE7">
              <w:rPr>
                <w:szCs w:val="22"/>
              </w:rPr>
              <w:t>Številka in datum soglasja iz drugega in tretjega odstavka 44.a člena ZZDej</w:t>
            </w:r>
          </w:p>
        </w:tc>
        <w:tc>
          <w:tcPr>
            <w:tcW w:w="4230" w:type="dxa"/>
            <w:shd w:val="clear" w:color="auto" w:fill="auto"/>
          </w:tcPr>
          <w:p w:rsidR="00CA3FD9" w:rsidRPr="00523DE7" w:rsidRDefault="00CA3FD9" w:rsidP="00340D11">
            <w:pPr>
              <w:pStyle w:val="datumtevilka"/>
              <w:rPr>
                <w:szCs w:val="22"/>
              </w:rPr>
            </w:pPr>
          </w:p>
        </w:tc>
      </w:tr>
    </w:tbl>
    <w:p w:rsidR="00CA3FD9" w:rsidRDefault="00CA3FD9" w:rsidP="00CA3FD9">
      <w:pPr>
        <w:pStyle w:val="Odstavekseznama"/>
        <w:ind w:left="0"/>
        <w:rPr>
          <w:szCs w:val="20"/>
        </w:rPr>
      </w:pPr>
    </w:p>
    <w:p w:rsidR="00FD3E91" w:rsidRDefault="00FD3E91"/>
    <w:sectPr w:rsidR="00FD3E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63" w:rsidRDefault="00BF2463" w:rsidP="00CA3FD9">
      <w:pPr>
        <w:spacing w:line="240" w:lineRule="auto"/>
      </w:pPr>
      <w:r>
        <w:separator/>
      </w:r>
    </w:p>
  </w:endnote>
  <w:endnote w:type="continuationSeparator" w:id="0">
    <w:p w:rsidR="00BF2463" w:rsidRDefault="00BF2463" w:rsidP="00CA3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63" w:rsidRDefault="00BF2463" w:rsidP="00CA3FD9">
      <w:pPr>
        <w:spacing w:line="240" w:lineRule="auto"/>
      </w:pPr>
      <w:r>
        <w:separator/>
      </w:r>
    </w:p>
  </w:footnote>
  <w:footnote w:type="continuationSeparator" w:id="0">
    <w:p w:rsidR="00BF2463" w:rsidRDefault="00BF2463" w:rsidP="00CA3F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D9" w:rsidRDefault="00CA3FD9">
    <w:pPr>
      <w:pStyle w:val="Glava"/>
    </w:pPr>
    <w:r>
      <w:t>Priloga</w:t>
    </w:r>
  </w:p>
  <w:p w:rsidR="00CA3FD9" w:rsidRDefault="00CA3FD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D9"/>
    <w:rsid w:val="00595215"/>
    <w:rsid w:val="00BF2463"/>
    <w:rsid w:val="00CA3FD9"/>
    <w:rsid w:val="00FD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3FD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CA3FD9"/>
    <w:pPr>
      <w:tabs>
        <w:tab w:val="left" w:pos="1701"/>
      </w:tabs>
    </w:pPr>
    <w:rPr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CA3FD9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CA3FD9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FD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CA3FD9"/>
    <w:pPr>
      <w:tabs>
        <w:tab w:val="center" w:pos="4513"/>
        <w:tab w:val="right" w:pos="902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FD9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3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3F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3FD9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CA3FD9"/>
    <w:pPr>
      <w:tabs>
        <w:tab w:val="left" w:pos="1701"/>
      </w:tabs>
    </w:pPr>
    <w:rPr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CA3FD9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CA3FD9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FD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CA3FD9"/>
    <w:pPr>
      <w:tabs>
        <w:tab w:val="center" w:pos="4513"/>
        <w:tab w:val="right" w:pos="902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FD9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3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3F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Bogataj</dc:creator>
  <cp:lastModifiedBy>Vesna POGORELEC</cp:lastModifiedBy>
  <cp:revision>2</cp:revision>
  <dcterms:created xsi:type="dcterms:W3CDTF">2018-09-25T11:01:00Z</dcterms:created>
  <dcterms:modified xsi:type="dcterms:W3CDTF">2018-09-25T11:01:00Z</dcterms:modified>
</cp:coreProperties>
</file>